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69F9" w14:textId="1AB5A2E9" w:rsidR="00AD43ED" w:rsidRPr="00AD43ED" w:rsidRDefault="00B7321E" w:rsidP="00AD43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MEETING</w:t>
      </w:r>
      <w:r>
        <w:rPr>
          <w:sz w:val="28"/>
          <w:szCs w:val="28"/>
        </w:rPr>
        <w:t xml:space="preserve"> MINUTES</w:t>
      </w:r>
    </w:p>
    <w:p w14:paraId="1D59560B" w14:textId="5A90307E" w:rsidR="00AD43ED" w:rsidRDefault="0008705D" w:rsidP="00AD43ED">
      <w:r>
        <w:rPr>
          <w:rFonts w:hint="eastAsia"/>
        </w:rPr>
        <w:t>T</w:t>
      </w:r>
      <w:r>
        <w:t>itle</w:t>
      </w:r>
      <w:r w:rsidR="00D1723F">
        <w:rPr>
          <w:rFonts w:hint="eastAsia"/>
        </w:rPr>
        <w:t>：</w:t>
      </w:r>
      <w:r>
        <w:rPr>
          <w:rFonts w:hint="eastAsia"/>
        </w:rPr>
        <w:t>W</w:t>
      </w:r>
      <w:r>
        <w:t xml:space="preserve">eekly </w:t>
      </w:r>
      <w:r w:rsidR="00CE3F3D" w:rsidRPr="00CE3F3D">
        <w:t>Accounting Committee</w:t>
      </w:r>
    </w:p>
    <w:p w14:paraId="3AF425B5" w14:textId="5B15BF67" w:rsidR="00AD43ED" w:rsidRDefault="00B7321E" w:rsidP="00AD43ED">
      <w:r>
        <w:rPr>
          <w:rFonts w:hint="eastAsia"/>
        </w:rPr>
        <w:t>D</w:t>
      </w:r>
      <w:r>
        <w:t>ate/Time</w:t>
      </w:r>
      <w:r w:rsidR="00AD43ED">
        <w:rPr>
          <w:rFonts w:hint="eastAsia"/>
        </w:rPr>
        <w:t>：</w:t>
      </w:r>
      <w:r w:rsidR="0008705D">
        <w:t xml:space="preserve"> </w:t>
      </w:r>
      <w:r>
        <w:t>31/</w:t>
      </w:r>
      <w:r w:rsidR="00AD43ED">
        <w:t>12</w:t>
      </w:r>
      <w:r>
        <w:t>/2022(</w:t>
      </w:r>
      <w:r>
        <w:rPr>
          <w:rFonts w:hint="eastAsia"/>
        </w:rPr>
        <w:t>S</w:t>
      </w:r>
      <w:r>
        <w:t>at</w:t>
      </w:r>
      <w:r>
        <w:rPr>
          <w:rFonts w:hint="eastAsia"/>
        </w:rPr>
        <w:t>)</w:t>
      </w:r>
      <w:r>
        <w:t xml:space="preserve"> </w:t>
      </w:r>
      <w:r w:rsidR="00AD43ED">
        <w:t>13:00</w:t>
      </w:r>
      <w:r>
        <w:rPr>
          <w:rFonts w:hint="eastAsia"/>
        </w:rPr>
        <w:t>-</w:t>
      </w:r>
      <w:r w:rsidR="00AD43ED">
        <w:t>17</w:t>
      </w:r>
      <w:r w:rsidR="00D1723F">
        <w:rPr>
          <w:rFonts w:hint="eastAsia"/>
        </w:rPr>
        <w:t>:</w:t>
      </w:r>
      <w:r w:rsidR="00AD43ED">
        <w:t>00</w:t>
      </w:r>
    </w:p>
    <w:p w14:paraId="43575A55" w14:textId="2A28A6A2" w:rsidR="00AD43ED" w:rsidRDefault="00B7321E" w:rsidP="00AD43ED">
      <w:r>
        <w:rPr>
          <w:rFonts w:hint="eastAsia"/>
        </w:rPr>
        <w:t>L</w:t>
      </w:r>
      <w:r>
        <w:t>ocation</w:t>
      </w:r>
      <w:r w:rsidR="00AD43ED">
        <w:rPr>
          <w:rFonts w:hint="eastAsia"/>
        </w:rPr>
        <w:t>：</w:t>
      </w:r>
      <w:r w:rsidR="00AD43ED">
        <w:t>Teams</w:t>
      </w:r>
    </w:p>
    <w:p w14:paraId="093156F5" w14:textId="0F39F0FB" w:rsidR="00AD43ED" w:rsidRDefault="00B7321E" w:rsidP="00AD43ED">
      <w:r>
        <w:rPr>
          <w:rFonts w:hint="eastAsia"/>
        </w:rPr>
        <w:t>A</w:t>
      </w:r>
      <w:r>
        <w:t>ttendees</w:t>
      </w:r>
      <w:r w:rsidR="00AD43ED">
        <w:t>(</w:t>
      </w:r>
      <w:r>
        <w:t>O</w:t>
      </w:r>
      <w:r w:rsidRPr="00B7321E">
        <w:t>mitted honorific titles</w:t>
      </w:r>
      <w:r w:rsidR="00AD43ED">
        <w:t>)：</w:t>
      </w:r>
      <w:r w:rsidR="00AD43ED">
        <w:tab/>
      </w:r>
    </w:p>
    <w:p w14:paraId="04BAD0D8" w14:textId="77777777" w:rsidR="00AD43ED" w:rsidRDefault="00AD43ED" w:rsidP="00AD43ED">
      <w:r>
        <w:t>XXX</w:t>
      </w:r>
    </w:p>
    <w:p w14:paraId="21C11492" w14:textId="077616C5" w:rsidR="00AD43ED" w:rsidRDefault="00AD43ED" w:rsidP="00AD43ED">
      <w:r>
        <w:rPr>
          <w:rFonts w:hint="eastAsia"/>
        </w:rPr>
        <w:t>Y</w:t>
      </w:r>
      <w:r>
        <w:t>YY</w:t>
      </w:r>
      <w:r>
        <w:t>（</w:t>
      </w:r>
      <w:r w:rsidR="00791902">
        <w:rPr>
          <w:rFonts w:hint="eastAsia"/>
        </w:rPr>
        <w:t>W</w:t>
      </w:r>
      <w:r w:rsidR="00791902">
        <w:t>ritten by</w:t>
      </w:r>
      <w:r>
        <w:t>）</w:t>
      </w:r>
    </w:p>
    <w:p w14:paraId="073EEDB9" w14:textId="77777777" w:rsidR="00AD43ED" w:rsidRDefault="00AD43ED" w:rsidP="00AD43ED"/>
    <w:p w14:paraId="14328D07" w14:textId="72D6915E" w:rsidR="00AD43ED" w:rsidRDefault="00AD43ED" w:rsidP="00AD43ED">
      <w:r>
        <w:rPr>
          <w:rFonts w:hint="eastAsia"/>
        </w:rPr>
        <w:t>【</w:t>
      </w:r>
      <w:r w:rsidR="00791902">
        <w:rPr>
          <w:rFonts w:hint="eastAsia"/>
        </w:rPr>
        <w:t>A</w:t>
      </w:r>
      <w:r w:rsidR="00791902">
        <w:t>genda</w:t>
      </w:r>
      <w:r>
        <w:rPr>
          <w:rFonts w:hint="eastAsia"/>
        </w:rPr>
        <w:t>】</w:t>
      </w:r>
    </w:p>
    <w:p w14:paraId="72590F92" w14:textId="79ADD33C" w:rsidR="00AD43ED" w:rsidRDefault="00AD43ED" w:rsidP="00AD43ED">
      <w:r>
        <w:rPr>
          <w:rFonts w:hint="eastAsia"/>
        </w:rPr>
        <w:t>１．</w:t>
      </w:r>
      <w:r w:rsidR="00791902">
        <w:rPr>
          <w:rFonts w:hint="eastAsia"/>
        </w:rPr>
        <w:t>M</w:t>
      </w:r>
      <w:r w:rsidR="00791902">
        <w:t>onthly &amp; Yearly Area</w:t>
      </w:r>
      <w:r>
        <w:t xml:space="preserve"> 13:00-</w:t>
      </w:r>
    </w:p>
    <w:p w14:paraId="5DB73F8F" w14:textId="50AF8C84" w:rsidR="00AD43ED" w:rsidRDefault="00AD43ED" w:rsidP="00AD43ED">
      <w:r>
        <w:rPr>
          <w:rFonts w:hint="eastAsia"/>
        </w:rPr>
        <w:t>２．</w:t>
      </w:r>
      <w:r w:rsidR="00791902">
        <w:rPr>
          <w:rFonts w:hint="eastAsia"/>
        </w:rPr>
        <w:t>M</w:t>
      </w:r>
      <w:r w:rsidR="00791902">
        <w:t>aster Maintenance Area</w:t>
      </w:r>
      <w:r>
        <w:t xml:space="preserve"> 14:00-</w:t>
      </w:r>
    </w:p>
    <w:p w14:paraId="5A0E43F6" w14:textId="64C40F3D" w:rsidR="00AD43ED" w:rsidRDefault="00AD43ED" w:rsidP="00AD43ED">
      <w:r>
        <w:rPr>
          <w:rFonts w:hint="eastAsia"/>
        </w:rPr>
        <w:t>３．</w:t>
      </w:r>
      <w:r w:rsidR="00791902">
        <w:rPr>
          <w:rFonts w:hint="eastAsia"/>
        </w:rPr>
        <w:t>A</w:t>
      </w:r>
      <w:r w:rsidR="00791902">
        <w:t>ccount Payable</w:t>
      </w:r>
      <w:r w:rsidR="00791902">
        <w:rPr>
          <w:rFonts w:hint="eastAsia"/>
        </w:rPr>
        <w:t xml:space="preserve"> </w:t>
      </w:r>
      <w:r w:rsidR="00791902">
        <w:t>Area</w:t>
      </w:r>
      <w:r>
        <w:t xml:space="preserve"> 15:00-</w:t>
      </w:r>
    </w:p>
    <w:p w14:paraId="70522D99" w14:textId="39061569" w:rsidR="00AD43ED" w:rsidRDefault="00AD43ED" w:rsidP="00AD43ED">
      <w:r>
        <w:rPr>
          <w:rFonts w:hint="eastAsia"/>
        </w:rPr>
        <w:t>４．</w:t>
      </w:r>
      <w:r w:rsidR="00791902">
        <w:rPr>
          <w:rFonts w:hint="eastAsia"/>
        </w:rPr>
        <w:t>F</w:t>
      </w:r>
      <w:r w:rsidR="00791902">
        <w:t>ixed Asset Area 1</w:t>
      </w:r>
      <w:r>
        <w:t>6:00</w:t>
      </w:r>
      <w:r w:rsidR="00791902">
        <w:t>-</w:t>
      </w:r>
    </w:p>
    <w:p w14:paraId="1BAC42BE" w14:textId="77777777" w:rsidR="00AD43ED" w:rsidRPr="00AD43ED" w:rsidRDefault="00AD43ED" w:rsidP="00AD43ED"/>
    <w:p w14:paraId="3A8925C0" w14:textId="7B821213" w:rsidR="00AD43ED" w:rsidRDefault="00AD43ED" w:rsidP="00AD43ED">
      <w:r>
        <w:rPr>
          <w:rFonts w:hint="eastAsia"/>
        </w:rPr>
        <w:t>【</w:t>
      </w:r>
      <w:r w:rsidR="0008705D">
        <w:rPr>
          <w:rFonts w:hint="eastAsia"/>
        </w:rPr>
        <w:t>A</w:t>
      </w:r>
      <w:r w:rsidR="0008705D">
        <w:t>ttachments</w:t>
      </w:r>
      <w:r>
        <w:rPr>
          <w:rFonts w:hint="eastAsia"/>
        </w:rPr>
        <w:t>】</w:t>
      </w:r>
    </w:p>
    <w:p w14:paraId="3A7A0F77" w14:textId="06C63DF8" w:rsidR="00AD43ED" w:rsidRDefault="00AD43ED" w:rsidP="00AD43ED">
      <w:r>
        <w:rPr>
          <w:rFonts w:hint="eastAsia"/>
        </w:rPr>
        <w:t>１．</w:t>
      </w:r>
      <w:r w:rsidR="0008705D">
        <w:t>WeeklyMTG_Accounts</w:t>
      </w:r>
      <w:r>
        <w:t>_202</w:t>
      </w:r>
      <w:r>
        <w:t>21231</w:t>
      </w:r>
      <w:r>
        <w:t>v</w:t>
      </w:r>
      <w:r>
        <w:t>1.2</w:t>
      </w:r>
      <w:r>
        <w:t>.pptx</w:t>
      </w:r>
    </w:p>
    <w:p w14:paraId="77B02477" w14:textId="77777777" w:rsidR="00AD43ED" w:rsidRPr="00AD43ED" w:rsidRDefault="00AD43ED" w:rsidP="00AD43ED"/>
    <w:p w14:paraId="27C01705" w14:textId="15CC2AD8" w:rsidR="00B919B7" w:rsidRDefault="00AD43ED">
      <w:pPr>
        <w:rPr>
          <w:rFonts w:hint="eastAsia"/>
        </w:rPr>
      </w:pPr>
      <w:r>
        <w:rPr>
          <w:rFonts w:hint="eastAsia"/>
        </w:rPr>
        <w:t>【</w:t>
      </w:r>
      <w:r w:rsidR="0008705D">
        <w:rPr>
          <w:rFonts w:hint="eastAsia"/>
        </w:rPr>
        <w:t>C</w:t>
      </w:r>
      <w:r w:rsidR="0008705D">
        <w:t>onclusions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B919B7" w:rsidRPr="00AD43ED" w14:paraId="5A6BC464" w14:textId="694C55FB" w:rsidTr="00D1723F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419DB669" w14:textId="03CBC367" w:rsidR="00B919B7" w:rsidRPr="00AD43ED" w:rsidRDefault="0008705D" w:rsidP="00B919B7">
            <w:pPr>
              <w:jc w:val="center"/>
            </w:pPr>
            <w:r>
              <w:rPr>
                <w:rFonts w:hint="eastAsia"/>
              </w:rPr>
              <w:t>C</w:t>
            </w:r>
            <w:r>
              <w:t>onclusion</w:t>
            </w:r>
            <w:r w:rsidR="00B919B7">
              <w:rPr>
                <w:rFonts w:hint="eastAsia"/>
              </w:rPr>
              <w:t>☆</w:t>
            </w:r>
            <w:r w:rsidR="00CE3F3D">
              <w:rPr>
                <w:rFonts w:hint="eastAsia"/>
              </w:rPr>
              <w:t>: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308B752C" w14:textId="3B99512B" w:rsidR="00B919B7" w:rsidRPr="00AD43ED" w:rsidRDefault="0008705D" w:rsidP="00B919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pproved by</w:t>
            </w:r>
            <w:r w:rsidR="00CE3F3D">
              <w:t>:</w:t>
            </w:r>
          </w:p>
        </w:tc>
      </w:tr>
      <w:tr w:rsidR="00B919B7" w:rsidRPr="00AD43ED" w14:paraId="63867FC9" w14:textId="567B0DB7" w:rsidTr="00B919B7">
        <w:tc>
          <w:tcPr>
            <w:tcW w:w="6516" w:type="dxa"/>
            <w:vAlign w:val="center"/>
          </w:tcPr>
          <w:p w14:paraId="735A1FE5" w14:textId="48219B63" w:rsidR="00B919B7" w:rsidRPr="00AD43ED" w:rsidRDefault="00B919B7" w:rsidP="00B919B7">
            <w:r w:rsidRPr="00AD43ED">
              <w:rPr>
                <w:rFonts w:hint="eastAsia"/>
              </w:rPr>
              <w:t>―</w:t>
            </w:r>
          </w:p>
        </w:tc>
        <w:tc>
          <w:tcPr>
            <w:tcW w:w="1978" w:type="dxa"/>
            <w:vAlign w:val="center"/>
          </w:tcPr>
          <w:p w14:paraId="49C9FD72" w14:textId="134C8A43" w:rsidR="00B919B7" w:rsidRPr="00AD43ED" w:rsidRDefault="000E0C93" w:rsidP="00B919B7">
            <w:pPr>
              <w:jc w:val="center"/>
            </w:pPr>
            <w:r w:rsidRPr="00AD43ED">
              <w:rPr>
                <w:rFonts w:hint="eastAsia"/>
              </w:rPr>
              <w:t>―</w:t>
            </w:r>
          </w:p>
        </w:tc>
      </w:tr>
      <w:tr w:rsidR="00B919B7" w:rsidRPr="00AD43ED" w14:paraId="10C4E13F" w14:textId="4E9D0342" w:rsidTr="00B919B7">
        <w:tc>
          <w:tcPr>
            <w:tcW w:w="6516" w:type="dxa"/>
            <w:vAlign w:val="center"/>
          </w:tcPr>
          <w:p w14:paraId="39E13BEE" w14:textId="0894D7EA" w:rsidR="00B919B7" w:rsidRPr="00AD43ED" w:rsidRDefault="00B919B7" w:rsidP="00B919B7">
            <w:r w:rsidRPr="00AD43ED">
              <w:rPr>
                <w:rFonts w:hint="eastAsia"/>
              </w:rPr>
              <w:t>―</w:t>
            </w:r>
          </w:p>
        </w:tc>
        <w:tc>
          <w:tcPr>
            <w:tcW w:w="1978" w:type="dxa"/>
            <w:vAlign w:val="center"/>
          </w:tcPr>
          <w:p w14:paraId="7892D364" w14:textId="7A60F8C3" w:rsidR="00B919B7" w:rsidRPr="00AD43ED" w:rsidRDefault="000E0C93" w:rsidP="00B919B7">
            <w:pPr>
              <w:jc w:val="center"/>
            </w:pPr>
            <w:r w:rsidRPr="00AD43ED">
              <w:rPr>
                <w:rFonts w:hint="eastAsia"/>
              </w:rPr>
              <w:t>―</w:t>
            </w:r>
          </w:p>
        </w:tc>
      </w:tr>
    </w:tbl>
    <w:p w14:paraId="52C05FA1" w14:textId="77777777" w:rsidR="00B919B7" w:rsidRDefault="00B919B7" w:rsidP="00AD43ED"/>
    <w:p w14:paraId="4B3E5044" w14:textId="7272C773" w:rsidR="00AD43ED" w:rsidRDefault="00AD43ED" w:rsidP="00AD43ED">
      <w:r>
        <w:rPr>
          <w:rFonts w:hint="eastAsia"/>
        </w:rPr>
        <w:t>【</w:t>
      </w:r>
      <w:r w:rsidR="0008705D">
        <w:t>Actions</w:t>
      </w:r>
      <w: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978"/>
      </w:tblGrid>
      <w:tr w:rsidR="00B919B7" w:rsidRPr="00B919B7" w14:paraId="69655FBD" w14:textId="77777777" w:rsidTr="00D1723F">
        <w:tc>
          <w:tcPr>
            <w:tcW w:w="704" w:type="dxa"/>
            <w:shd w:val="clear" w:color="auto" w:fill="F2F2F2" w:themeFill="background1" w:themeFillShade="F2"/>
          </w:tcPr>
          <w:p w14:paraId="04C7DE67" w14:textId="77777777" w:rsidR="00B919B7" w:rsidRPr="00B919B7" w:rsidRDefault="00B919B7" w:rsidP="009A54AC">
            <w:r w:rsidRPr="00B919B7">
              <w:t>No.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2ABBA5D" w14:textId="7D475B5F" w:rsidR="00B919B7" w:rsidRPr="00B919B7" w:rsidRDefault="0008705D" w:rsidP="00B919B7">
            <w:pPr>
              <w:jc w:val="center"/>
            </w:pPr>
            <w:r>
              <w:rPr>
                <w:rFonts w:hint="eastAsia"/>
              </w:rPr>
              <w:t>A</w:t>
            </w:r>
            <w:r>
              <w:t>ction</w:t>
            </w:r>
            <w:r w:rsidR="00D1723F">
              <w:rPr>
                <w:rFonts w:hint="eastAsia"/>
              </w:rPr>
              <w:t>★</w:t>
            </w:r>
            <w:r>
              <w:rPr>
                <w:rFonts w:hint="eastAsia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1923F5" w14:textId="539E5C4A" w:rsidR="00B919B7" w:rsidRPr="00B919B7" w:rsidRDefault="0008705D" w:rsidP="00B919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ue date: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C851AE4" w14:textId="30DAC402" w:rsidR="00B919B7" w:rsidRPr="00B919B7" w:rsidRDefault="0008705D" w:rsidP="00B919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esponsible:</w:t>
            </w:r>
          </w:p>
        </w:tc>
      </w:tr>
      <w:tr w:rsidR="00B919B7" w:rsidRPr="00B919B7" w14:paraId="6AB4D5D5" w14:textId="77777777" w:rsidTr="00B919B7">
        <w:tc>
          <w:tcPr>
            <w:tcW w:w="704" w:type="dxa"/>
          </w:tcPr>
          <w:p w14:paraId="7116B75D" w14:textId="2FFFDE6E" w:rsidR="00B919B7" w:rsidRPr="00B919B7" w:rsidRDefault="00D1723F" w:rsidP="009A54AC">
            <w:r>
              <w:rPr>
                <w:rFonts w:hint="eastAsia"/>
              </w:rPr>
              <w:t>1</w:t>
            </w:r>
          </w:p>
        </w:tc>
        <w:tc>
          <w:tcPr>
            <w:tcW w:w="4678" w:type="dxa"/>
          </w:tcPr>
          <w:p w14:paraId="0F856599" w14:textId="7D306FF3" w:rsidR="00B919B7" w:rsidRPr="00B919B7" w:rsidRDefault="00B919B7" w:rsidP="009A54AC"/>
        </w:tc>
        <w:tc>
          <w:tcPr>
            <w:tcW w:w="1134" w:type="dxa"/>
          </w:tcPr>
          <w:p w14:paraId="0B9746F9" w14:textId="079BC064" w:rsidR="00B919B7" w:rsidRPr="00B919B7" w:rsidRDefault="00B919B7" w:rsidP="009A54AC"/>
        </w:tc>
        <w:tc>
          <w:tcPr>
            <w:tcW w:w="1978" w:type="dxa"/>
          </w:tcPr>
          <w:p w14:paraId="458A6E43" w14:textId="0604F79C" w:rsidR="00B919B7" w:rsidRPr="00B919B7" w:rsidRDefault="00B919B7" w:rsidP="009A54AC"/>
        </w:tc>
      </w:tr>
      <w:tr w:rsidR="00D1723F" w:rsidRPr="00B919B7" w14:paraId="512D24F6" w14:textId="77777777" w:rsidTr="00B919B7">
        <w:tc>
          <w:tcPr>
            <w:tcW w:w="704" w:type="dxa"/>
          </w:tcPr>
          <w:p w14:paraId="5847FF4D" w14:textId="5C70D3BE" w:rsidR="00D1723F" w:rsidRPr="00B919B7" w:rsidRDefault="00D1723F" w:rsidP="009A54A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78" w:type="dxa"/>
          </w:tcPr>
          <w:p w14:paraId="5D1A0982" w14:textId="77777777" w:rsidR="00D1723F" w:rsidRPr="00B919B7" w:rsidRDefault="00D1723F" w:rsidP="009A54AC"/>
        </w:tc>
        <w:tc>
          <w:tcPr>
            <w:tcW w:w="1134" w:type="dxa"/>
          </w:tcPr>
          <w:p w14:paraId="4AEBA694" w14:textId="77777777" w:rsidR="00D1723F" w:rsidRPr="00B919B7" w:rsidRDefault="00D1723F" w:rsidP="009A54AC"/>
        </w:tc>
        <w:tc>
          <w:tcPr>
            <w:tcW w:w="1978" w:type="dxa"/>
          </w:tcPr>
          <w:p w14:paraId="4D625A40" w14:textId="77777777" w:rsidR="00D1723F" w:rsidRPr="00B919B7" w:rsidRDefault="00D1723F" w:rsidP="009A54AC"/>
        </w:tc>
      </w:tr>
      <w:tr w:rsidR="00D1723F" w:rsidRPr="00B919B7" w14:paraId="737CAEEE" w14:textId="77777777" w:rsidTr="00B919B7">
        <w:tc>
          <w:tcPr>
            <w:tcW w:w="704" w:type="dxa"/>
          </w:tcPr>
          <w:p w14:paraId="6C88DDF5" w14:textId="6F780938" w:rsidR="00D1723F" w:rsidRPr="00B919B7" w:rsidRDefault="00D1723F" w:rsidP="009A54A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78" w:type="dxa"/>
          </w:tcPr>
          <w:p w14:paraId="59B8005B" w14:textId="77777777" w:rsidR="00D1723F" w:rsidRPr="00B919B7" w:rsidRDefault="00D1723F" w:rsidP="009A54AC"/>
        </w:tc>
        <w:tc>
          <w:tcPr>
            <w:tcW w:w="1134" w:type="dxa"/>
          </w:tcPr>
          <w:p w14:paraId="02F282BF" w14:textId="77777777" w:rsidR="00D1723F" w:rsidRPr="00B919B7" w:rsidRDefault="00D1723F" w:rsidP="009A54AC"/>
        </w:tc>
        <w:tc>
          <w:tcPr>
            <w:tcW w:w="1978" w:type="dxa"/>
          </w:tcPr>
          <w:p w14:paraId="2C8E8B24" w14:textId="77777777" w:rsidR="00D1723F" w:rsidRPr="00B919B7" w:rsidRDefault="00D1723F" w:rsidP="009A54AC"/>
        </w:tc>
      </w:tr>
      <w:tr w:rsidR="00D1723F" w:rsidRPr="00B919B7" w14:paraId="0DE31A33" w14:textId="77777777" w:rsidTr="00B919B7">
        <w:tc>
          <w:tcPr>
            <w:tcW w:w="704" w:type="dxa"/>
          </w:tcPr>
          <w:p w14:paraId="0A54ACC3" w14:textId="6B06AA71" w:rsidR="00D1723F" w:rsidRPr="00B919B7" w:rsidRDefault="00D1723F" w:rsidP="009A54AC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78" w:type="dxa"/>
          </w:tcPr>
          <w:p w14:paraId="6D7478F2" w14:textId="77777777" w:rsidR="00D1723F" w:rsidRPr="00B919B7" w:rsidRDefault="00D1723F" w:rsidP="009A54AC"/>
        </w:tc>
        <w:tc>
          <w:tcPr>
            <w:tcW w:w="1134" w:type="dxa"/>
          </w:tcPr>
          <w:p w14:paraId="2850E064" w14:textId="77777777" w:rsidR="00D1723F" w:rsidRPr="00B919B7" w:rsidRDefault="00D1723F" w:rsidP="009A54AC"/>
        </w:tc>
        <w:tc>
          <w:tcPr>
            <w:tcW w:w="1978" w:type="dxa"/>
          </w:tcPr>
          <w:p w14:paraId="41BD1533" w14:textId="77777777" w:rsidR="00D1723F" w:rsidRPr="00B919B7" w:rsidRDefault="00D1723F" w:rsidP="009A54AC"/>
        </w:tc>
      </w:tr>
    </w:tbl>
    <w:p w14:paraId="5C5BFD0D" w14:textId="77777777" w:rsidR="00AD43ED" w:rsidRDefault="00AD43ED" w:rsidP="00AD43ED"/>
    <w:p w14:paraId="5007C5D2" w14:textId="3254814B" w:rsidR="00AD43ED" w:rsidRDefault="00AD43ED" w:rsidP="00AD43ED">
      <w:r>
        <w:rPr>
          <w:rFonts w:hint="eastAsia"/>
        </w:rPr>
        <w:t>【</w:t>
      </w:r>
      <w:r w:rsidR="0008705D">
        <w:rPr>
          <w:rFonts w:hint="eastAsia"/>
        </w:rPr>
        <w:t>N</w:t>
      </w:r>
      <w:r w:rsidR="0008705D">
        <w:t>otes</w:t>
      </w:r>
      <w:r>
        <w:rPr>
          <w:rFonts w:hint="eastAsia"/>
        </w:rPr>
        <w:t>】（</w:t>
      </w:r>
      <w:r w:rsidR="000B5257">
        <w:t>O</w:t>
      </w:r>
      <w:r w:rsidR="000B5257" w:rsidRPr="00B7321E">
        <w:t>mitted honorific titles</w:t>
      </w:r>
      <w:r>
        <w:rPr>
          <w:rFonts w:hint="eastAsia"/>
        </w:rPr>
        <w:t xml:space="preserve">）　</w:t>
      </w:r>
      <w:r w:rsidR="00D1723F">
        <w:rPr>
          <w:rFonts w:hint="eastAsia"/>
        </w:rPr>
        <w:t>☆：</w:t>
      </w:r>
      <w:r w:rsidR="000B5257">
        <w:rPr>
          <w:rFonts w:hint="eastAsia"/>
        </w:rPr>
        <w:t>C</w:t>
      </w:r>
      <w:r w:rsidR="000B5257">
        <w:t>onclusion</w:t>
      </w:r>
      <w:r w:rsidR="00D1723F">
        <w:rPr>
          <w:rFonts w:hint="eastAsia"/>
        </w:rPr>
        <w:t xml:space="preserve">　</w:t>
      </w:r>
      <w:r>
        <w:rPr>
          <w:rFonts w:hint="eastAsia"/>
        </w:rPr>
        <w:t>★：</w:t>
      </w:r>
      <w:r w:rsidR="000B5257">
        <w:t>Action</w:t>
      </w:r>
    </w:p>
    <w:p w14:paraId="553CEAEB" w14:textId="3807A527" w:rsidR="00AD43ED" w:rsidRDefault="00AD43ED" w:rsidP="00AD43ED">
      <w:r>
        <w:rPr>
          <w:rFonts w:hint="eastAsia"/>
        </w:rPr>
        <w:t>１．</w:t>
      </w:r>
      <w:r w:rsidR="000B5257">
        <w:rPr>
          <w:rFonts w:hint="eastAsia"/>
        </w:rPr>
        <w:t>M</w:t>
      </w:r>
      <w:r w:rsidR="000B5257">
        <w:t>onthly &amp; Yearly Area</w:t>
      </w:r>
      <w:r>
        <w:t>（13:00-14:00）</w:t>
      </w:r>
    </w:p>
    <w:p w14:paraId="5222DEA9" w14:textId="36E2C455" w:rsidR="0094683C" w:rsidRDefault="0093166E" w:rsidP="00AD43ED">
      <w:r>
        <w:t>E</w:t>
      </w:r>
      <w:r w:rsidRPr="0093166E">
        <w:t>xplain along with</w:t>
      </w:r>
      <w:r w:rsidR="00AD43ED">
        <w:rPr>
          <w:rFonts w:hint="eastAsia"/>
        </w:rPr>
        <w:t>＜：</w:t>
      </w:r>
      <w:r w:rsidR="00D1723F">
        <w:rPr>
          <w:rFonts w:hint="eastAsia"/>
        </w:rPr>
        <w:t>ｘｘｘ</w:t>
      </w:r>
      <w:r w:rsidR="00AD43ED">
        <w:t>_v1.</w:t>
      </w:r>
      <w:r w:rsidR="00D1723F">
        <w:t>0</w:t>
      </w:r>
      <w:r w:rsidR="00AD43ED">
        <w:t>.xlsx＞</w:t>
      </w:r>
      <w:r w:rsidR="00D1723F">
        <w:rPr>
          <w:rFonts w:hint="eastAsia"/>
        </w:rPr>
        <w:t>（</w:t>
      </w:r>
      <w:r>
        <w:rPr>
          <w:rFonts w:hint="eastAsia"/>
        </w:rPr>
        <w:t>J</w:t>
      </w:r>
      <w:r>
        <w:t>ay</w:t>
      </w:r>
      <w:r w:rsidR="00D1723F">
        <w:rPr>
          <w:rFonts w:hint="eastAsia"/>
        </w:rPr>
        <w:t>）</w:t>
      </w:r>
    </w:p>
    <w:p w14:paraId="05F6F2D2" w14:textId="77777777" w:rsidR="00D1723F" w:rsidRDefault="00D1723F" w:rsidP="00AD43ED">
      <w:pPr>
        <w:rPr>
          <w:rFonts w:hint="eastAsia"/>
        </w:rPr>
      </w:pPr>
    </w:p>
    <w:p w14:paraId="7BC90BD9" w14:textId="6AD88C0D" w:rsidR="00D1723F" w:rsidRDefault="00D1723F" w:rsidP="00AD43ED"/>
    <w:p w14:paraId="1081B142" w14:textId="77777777" w:rsidR="00D1723F" w:rsidRPr="00D1723F" w:rsidRDefault="00D1723F" w:rsidP="00AD43ED">
      <w:pPr>
        <w:rPr>
          <w:rFonts w:hint="eastAsia"/>
        </w:rPr>
      </w:pPr>
    </w:p>
    <w:sectPr w:rsidR="00D1723F" w:rsidRPr="00D17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A43B" w14:textId="77777777" w:rsidR="005336EF" w:rsidRDefault="005336EF" w:rsidP="00394BB3">
      <w:r>
        <w:separator/>
      </w:r>
    </w:p>
  </w:endnote>
  <w:endnote w:type="continuationSeparator" w:id="0">
    <w:p w14:paraId="10950712" w14:textId="77777777" w:rsidR="005336EF" w:rsidRDefault="005336EF" w:rsidP="003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754D" w14:textId="77777777" w:rsidR="005336EF" w:rsidRDefault="005336EF" w:rsidP="00394BB3">
      <w:r>
        <w:separator/>
      </w:r>
    </w:p>
  </w:footnote>
  <w:footnote w:type="continuationSeparator" w:id="0">
    <w:p w14:paraId="68D04547" w14:textId="77777777" w:rsidR="005336EF" w:rsidRDefault="005336EF" w:rsidP="0039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ED"/>
    <w:rsid w:val="0008705D"/>
    <w:rsid w:val="000B5257"/>
    <w:rsid w:val="000E0C93"/>
    <w:rsid w:val="00292DAB"/>
    <w:rsid w:val="00394BB3"/>
    <w:rsid w:val="005336EF"/>
    <w:rsid w:val="00760B99"/>
    <w:rsid w:val="00791902"/>
    <w:rsid w:val="0093166E"/>
    <w:rsid w:val="00AD43ED"/>
    <w:rsid w:val="00B7321E"/>
    <w:rsid w:val="00B919B7"/>
    <w:rsid w:val="00C26358"/>
    <w:rsid w:val="00CD75F1"/>
    <w:rsid w:val="00CE3F3D"/>
    <w:rsid w:val="00D1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D62D1"/>
  <w15:chartTrackingRefBased/>
  <w15:docId w15:val="{B1E9A37F-2AEE-4D0C-A595-3F0F073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BB3"/>
  </w:style>
  <w:style w:type="paragraph" w:styleId="a6">
    <w:name w:val="footer"/>
    <w:basedOn w:val="a"/>
    <w:link w:val="a7"/>
    <w:uiPriority w:val="99"/>
    <w:unhideWhenUsed/>
    <w:rsid w:val="00394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UnaK</dc:creator>
  <cp:keywords/>
  <dc:description/>
  <cp:lastModifiedBy>UnaK</cp:lastModifiedBy>
  <cp:revision>3</cp:revision>
  <dcterms:created xsi:type="dcterms:W3CDTF">2022-08-14T02:57:00Z</dcterms:created>
  <dcterms:modified xsi:type="dcterms:W3CDTF">2022-08-14T10:27:00Z</dcterms:modified>
</cp:coreProperties>
</file>